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BD96F" w14:textId="4D82BB95" w:rsidR="00287521" w:rsidRPr="00857D00" w:rsidRDefault="004035BA" w:rsidP="004035BA">
      <w:pPr>
        <w:rPr>
          <w:b/>
          <w:bCs/>
          <w:sz w:val="24"/>
          <w:szCs w:val="24"/>
          <w:u w:val="single"/>
        </w:rPr>
      </w:pPr>
      <w:r w:rsidRPr="00857D0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10ACC3" wp14:editId="7D513913">
                <wp:simplePos x="0" y="0"/>
                <wp:positionH relativeFrom="margin">
                  <wp:posOffset>4547507</wp:posOffset>
                </wp:positionH>
                <wp:positionV relativeFrom="paragraph">
                  <wp:posOffset>253093</wp:posOffset>
                </wp:positionV>
                <wp:extent cx="1879600" cy="1632857"/>
                <wp:effectExtent l="0" t="0" r="44450" b="24765"/>
                <wp:wrapNone/>
                <wp:docPr id="14" name="Arrow: Pent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1632857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8B731" w14:textId="20B82AAD" w:rsidR="00833767" w:rsidRPr="00287521" w:rsidRDefault="00833767" w:rsidP="0083376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87521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287521" w:rsidRPr="00287521">
                              <w:rPr>
                                <w:sz w:val="28"/>
                                <w:szCs w:val="28"/>
                              </w:rPr>
                              <w:t>EM</w:t>
                            </w:r>
                            <w:r w:rsidRPr="00287521">
                              <w:rPr>
                                <w:sz w:val="28"/>
                                <w:szCs w:val="28"/>
                              </w:rPr>
                              <w:t>H teacher monitors suspensions on the spreadsheet for:</w:t>
                            </w:r>
                          </w:p>
                          <w:p w14:paraId="36E0A445" w14:textId="77777777" w:rsidR="00833767" w:rsidRPr="00BB528C" w:rsidRDefault="00833767" w:rsidP="0083376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0ACC3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4" o:spid="_x0000_s1026" type="#_x0000_t15" style="position:absolute;margin-left:358.05pt;margin-top:19.95pt;width:148pt;height:128.5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" adj="12218" fillcolor="#c5e0b4" strokecolor="#2f528f" strokeweight="1pt">
                <v:textbox>
                  <w:txbxContent>
                    <w:p w14:paraId="7178B731" w14:textId="20B82AAD" w:rsidR="00833767" w:rsidRPr="00287521" w:rsidRDefault="00833767" w:rsidP="00833767">
                      <w:pPr>
                        <w:rPr>
                          <w:sz w:val="28"/>
                          <w:szCs w:val="28"/>
                        </w:rPr>
                      </w:pPr>
                      <w:r w:rsidRPr="00287521">
                        <w:rPr>
                          <w:sz w:val="28"/>
                          <w:szCs w:val="28"/>
                        </w:rPr>
                        <w:t>S</w:t>
                      </w:r>
                      <w:r w:rsidR="00287521" w:rsidRPr="00287521">
                        <w:rPr>
                          <w:sz w:val="28"/>
                          <w:szCs w:val="28"/>
                        </w:rPr>
                        <w:t>EM</w:t>
                      </w:r>
                      <w:r w:rsidRPr="00287521">
                        <w:rPr>
                          <w:sz w:val="28"/>
                          <w:szCs w:val="28"/>
                        </w:rPr>
                        <w:t>H teacher monitors suspensions on the spreadsheet for:</w:t>
                      </w:r>
                    </w:p>
                    <w:p w14:paraId="36E0A445" w14:textId="77777777" w:rsidR="00833767" w:rsidRPr="00BB528C" w:rsidRDefault="00833767" w:rsidP="0083376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1E09" w:rsidRPr="00857D00">
        <w:rPr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64B9B3F2" wp14:editId="06E22F14">
            <wp:simplePos x="0" y="0"/>
            <wp:positionH relativeFrom="margin">
              <wp:posOffset>5885996</wp:posOffset>
            </wp:positionH>
            <wp:positionV relativeFrom="paragraph">
              <wp:posOffset>0</wp:posOffset>
            </wp:positionV>
            <wp:extent cx="852170" cy="358775"/>
            <wp:effectExtent l="0" t="0" r="5080" b="3175"/>
            <wp:wrapTight wrapText="bothSides">
              <wp:wrapPolygon edited="0">
                <wp:start x="7726" y="0"/>
                <wp:lineTo x="0" y="1147"/>
                <wp:lineTo x="0" y="12616"/>
                <wp:lineTo x="2414" y="18350"/>
                <wp:lineTo x="2414" y="19497"/>
                <wp:lineTo x="6277" y="20644"/>
                <wp:lineTo x="7726" y="20644"/>
                <wp:lineTo x="13520" y="20644"/>
                <wp:lineTo x="15452" y="20644"/>
                <wp:lineTo x="19314" y="19497"/>
                <wp:lineTo x="18832" y="18350"/>
                <wp:lineTo x="21246" y="11469"/>
                <wp:lineTo x="21246" y="1147"/>
                <wp:lineTo x="13520" y="0"/>
                <wp:lineTo x="7726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E32" w:rsidRPr="00857D00">
        <w:rPr>
          <w:b/>
          <w:bCs/>
          <w:sz w:val="24"/>
          <w:szCs w:val="24"/>
          <w:u w:val="single"/>
        </w:rPr>
        <w:t xml:space="preserve">Graduated response to suspensions </w:t>
      </w:r>
      <w:proofErr w:type="gramStart"/>
      <w:r w:rsidR="00E67E32" w:rsidRPr="00857D00">
        <w:rPr>
          <w:b/>
          <w:bCs/>
          <w:sz w:val="24"/>
          <w:szCs w:val="24"/>
          <w:u w:val="single"/>
        </w:rPr>
        <w:t>NAP</w:t>
      </w:r>
      <w:proofErr w:type="gramEnd"/>
    </w:p>
    <w:p w14:paraId="71C3F83A" w14:textId="45AA5C08" w:rsidR="00E67E32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99992" wp14:editId="34121190">
                <wp:simplePos x="0" y="0"/>
                <wp:positionH relativeFrom="margin">
                  <wp:posOffset>2081893</wp:posOffset>
                </wp:positionH>
                <wp:positionV relativeFrom="paragraph">
                  <wp:posOffset>7983</wp:posOffset>
                </wp:positionV>
                <wp:extent cx="2277836" cy="1608364"/>
                <wp:effectExtent l="0" t="0" r="46355" b="11430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7836" cy="1608364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6DCE31" w14:textId="3438A27F" w:rsidR="00582A75" w:rsidRPr="00287521" w:rsidRDefault="00582A75" w:rsidP="00582A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87521">
                              <w:rPr>
                                <w:sz w:val="28"/>
                                <w:szCs w:val="28"/>
                              </w:rPr>
                              <w:t xml:space="preserve">SEMH team teacher </w:t>
                            </w:r>
                            <w:r w:rsidR="00287521" w:rsidRPr="00287521">
                              <w:rPr>
                                <w:sz w:val="28"/>
                                <w:szCs w:val="28"/>
                              </w:rPr>
                              <w:t>logs suspensions onto the spreadsheet</w:t>
                            </w:r>
                            <w:r w:rsidR="004035BA">
                              <w:rPr>
                                <w:sz w:val="28"/>
                                <w:szCs w:val="28"/>
                              </w:rPr>
                              <w:t xml:space="preserve"> + request</w:t>
                            </w:r>
                            <w:r w:rsidR="00072981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4035BA">
                              <w:rPr>
                                <w:sz w:val="28"/>
                                <w:szCs w:val="28"/>
                              </w:rPr>
                              <w:t xml:space="preserve"> incident details form </w:t>
                            </w:r>
                            <w:proofErr w:type="gramStart"/>
                            <w:r w:rsidR="004035BA">
                              <w:rPr>
                                <w:sz w:val="28"/>
                                <w:szCs w:val="28"/>
                              </w:rPr>
                              <w:t>school</w:t>
                            </w:r>
                            <w:proofErr w:type="gramEnd"/>
                          </w:p>
                          <w:p w14:paraId="55377CA3" w14:textId="77777777" w:rsidR="00582A75" w:rsidRPr="00BB528C" w:rsidRDefault="00582A75" w:rsidP="00582A7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99992" id="Arrow: Pentagon 15" o:spid="_x0000_s1027" type="#_x0000_t15" style="position:absolute;margin-left:163.95pt;margin-top:.65pt;width:179.35pt;height:126.6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" adj="13974" fillcolor="#c5e0b4" strokecolor="#2f528f" strokeweight="1pt">
                <v:textbox>
                  <w:txbxContent>
                    <w:p w14:paraId="786DCE31" w14:textId="3438A27F" w:rsidR="00582A75" w:rsidRPr="00287521" w:rsidRDefault="00582A75" w:rsidP="00582A75">
                      <w:pPr>
                        <w:rPr>
                          <w:sz w:val="28"/>
                          <w:szCs w:val="28"/>
                        </w:rPr>
                      </w:pPr>
                      <w:r w:rsidRPr="00287521">
                        <w:rPr>
                          <w:sz w:val="28"/>
                          <w:szCs w:val="28"/>
                        </w:rPr>
                        <w:t xml:space="preserve">SEMH team teacher </w:t>
                      </w:r>
                      <w:r w:rsidR="00287521" w:rsidRPr="00287521">
                        <w:rPr>
                          <w:sz w:val="28"/>
                          <w:szCs w:val="28"/>
                        </w:rPr>
                        <w:t>logs suspensions onto the spreadsheet</w:t>
                      </w:r>
                      <w:r w:rsidR="004035BA">
                        <w:rPr>
                          <w:sz w:val="28"/>
                          <w:szCs w:val="28"/>
                        </w:rPr>
                        <w:t xml:space="preserve"> + request</w:t>
                      </w:r>
                      <w:r w:rsidR="00072981">
                        <w:rPr>
                          <w:sz w:val="28"/>
                          <w:szCs w:val="28"/>
                        </w:rPr>
                        <w:t>s</w:t>
                      </w:r>
                      <w:r w:rsidR="004035BA">
                        <w:rPr>
                          <w:sz w:val="28"/>
                          <w:szCs w:val="28"/>
                        </w:rPr>
                        <w:t xml:space="preserve"> incident details form </w:t>
                      </w:r>
                      <w:proofErr w:type="gramStart"/>
                      <w:r w:rsidR="004035BA">
                        <w:rPr>
                          <w:sz w:val="28"/>
                          <w:szCs w:val="28"/>
                        </w:rPr>
                        <w:t>school</w:t>
                      </w:r>
                      <w:proofErr w:type="gramEnd"/>
                    </w:p>
                    <w:p w14:paraId="55377CA3" w14:textId="77777777" w:rsidR="00582A75" w:rsidRPr="00BB528C" w:rsidRDefault="00582A75" w:rsidP="00582A7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8752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0D26E6" wp14:editId="43728FC3">
                <wp:simplePos x="0" y="0"/>
                <wp:positionH relativeFrom="margin">
                  <wp:posOffset>16329</wp:posOffset>
                </wp:positionH>
                <wp:positionV relativeFrom="paragraph">
                  <wp:posOffset>7983</wp:posOffset>
                </wp:positionV>
                <wp:extent cx="1930400" cy="1665514"/>
                <wp:effectExtent l="0" t="0" r="31750" b="11430"/>
                <wp:wrapNone/>
                <wp:docPr id="12" name="Arrow: Pent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1665514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F42FAB" w14:textId="67799FB6" w:rsidR="00833767" w:rsidRPr="00287521" w:rsidRDefault="00833767" w:rsidP="0083376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87521">
                              <w:rPr>
                                <w:sz w:val="28"/>
                                <w:szCs w:val="28"/>
                              </w:rPr>
                              <w:t>SEMH team teacher receive</w:t>
                            </w:r>
                            <w:r w:rsidR="00287521" w:rsidRPr="00287521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287521">
                              <w:rPr>
                                <w:sz w:val="28"/>
                                <w:szCs w:val="28"/>
                              </w:rPr>
                              <w:t xml:space="preserve"> suspension notification emails</w:t>
                            </w:r>
                            <w:r w:rsidR="004035BA">
                              <w:rPr>
                                <w:sz w:val="28"/>
                                <w:szCs w:val="28"/>
                              </w:rPr>
                              <w:t xml:space="preserve"> from NCC or </w:t>
                            </w:r>
                            <w:proofErr w:type="gramStart"/>
                            <w:r w:rsidR="004035BA">
                              <w:rPr>
                                <w:sz w:val="28"/>
                                <w:szCs w:val="28"/>
                              </w:rPr>
                              <w:t>school</w:t>
                            </w:r>
                            <w:proofErr w:type="gramEnd"/>
                          </w:p>
                          <w:p w14:paraId="4CBF4EB8" w14:textId="3F24B878" w:rsidR="00833767" w:rsidRPr="00BB528C" w:rsidRDefault="00833767" w:rsidP="0083376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D26E6" id="Arrow: Pentagon 12" o:spid="_x0000_s1028" type="#_x0000_t15" style="position:absolute;margin-left:1.3pt;margin-top:.65pt;width:152pt;height:131.1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" adj="12282" fillcolor="#c5e0b4" strokecolor="#2f528f" strokeweight="1pt">
                <v:textbox>
                  <w:txbxContent>
                    <w:p w14:paraId="16F42FAB" w14:textId="67799FB6" w:rsidR="00833767" w:rsidRPr="00287521" w:rsidRDefault="00833767" w:rsidP="00833767">
                      <w:pPr>
                        <w:rPr>
                          <w:sz w:val="28"/>
                          <w:szCs w:val="28"/>
                        </w:rPr>
                      </w:pPr>
                      <w:r w:rsidRPr="00287521">
                        <w:rPr>
                          <w:sz w:val="28"/>
                          <w:szCs w:val="28"/>
                        </w:rPr>
                        <w:t>SEMH team teacher receive</w:t>
                      </w:r>
                      <w:r w:rsidR="00287521" w:rsidRPr="00287521">
                        <w:rPr>
                          <w:sz w:val="28"/>
                          <w:szCs w:val="28"/>
                        </w:rPr>
                        <w:t>s</w:t>
                      </w:r>
                      <w:r w:rsidRPr="00287521">
                        <w:rPr>
                          <w:sz w:val="28"/>
                          <w:szCs w:val="28"/>
                        </w:rPr>
                        <w:t xml:space="preserve"> suspension notification emails</w:t>
                      </w:r>
                      <w:r w:rsidR="004035BA">
                        <w:rPr>
                          <w:sz w:val="28"/>
                          <w:szCs w:val="28"/>
                        </w:rPr>
                        <w:t xml:space="preserve"> from NCC or </w:t>
                      </w:r>
                      <w:proofErr w:type="gramStart"/>
                      <w:r w:rsidR="004035BA">
                        <w:rPr>
                          <w:sz w:val="28"/>
                          <w:szCs w:val="28"/>
                        </w:rPr>
                        <w:t>school</w:t>
                      </w:r>
                      <w:proofErr w:type="gramEnd"/>
                    </w:p>
                    <w:p w14:paraId="4CBF4EB8" w14:textId="3F24B878" w:rsidR="00833767" w:rsidRPr="00BB528C" w:rsidRDefault="00833767" w:rsidP="0083376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BDD0F5" w14:textId="175AB302" w:rsidR="00833767" w:rsidRDefault="00833767"/>
    <w:p w14:paraId="2BA06A18" w14:textId="6C0004AA" w:rsidR="00833767" w:rsidRDefault="00833767" w:rsidP="00833767"/>
    <w:p w14:paraId="21CA96D6" w14:textId="135903E0" w:rsidR="00833767" w:rsidRDefault="00833767" w:rsidP="00833767"/>
    <w:p w14:paraId="3D4E4CDD" w14:textId="335BA010" w:rsidR="000670AD" w:rsidRDefault="000670AD" w:rsidP="00833767"/>
    <w:p w14:paraId="026596C7" w14:textId="5ED7221C" w:rsidR="00BB528C" w:rsidRDefault="00BB528C" w:rsidP="00E67E32"/>
    <w:p w14:paraId="58B5E79F" w14:textId="7E447897" w:rsidR="00BB528C" w:rsidRDefault="004035BA" w:rsidP="00E67E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07388" wp14:editId="491236B1">
                <wp:simplePos x="0" y="0"/>
                <wp:positionH relativeFrom="margin">
                  <wp:posOffset>57150</wp:posOffset>
                </wp:positionH>
                <wp:positionV relativeFrom="paragraph">
                  <wp:posOffset>168185</wp:posOffset>
                </wp:positionV>
                <wp:extent cx="1631950" cy="1339850"/>
                <wp:effectExtent l="0" t="0" r="44450" b="12700"/>
                <wp:wrapNone/>
                <wp:docPr id="1" name="Arrow: 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1339850"/>
                        </a:xfrm>
                        <a:prstGeom prst="homePlat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3D71EB" w14:textId="16713E2A" w:rsidR="00BB528C" w:rsidRPr="00BB528C" w:rsidRDefault="00BB528C" w:rsidP="00BB528C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BB528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Repeated pupils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07388" id="Arrow: Pentagon 1" o:spid="_x0000_s1029" type="#_x0000_t15" style="position:absolute;margin-left:4.5pt;margin-top:13.25pt;width:128.5pt;height:10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" adj="12733" fillcolor="#c5e0b3 [1305]" strokecolor="#1f3763 [1604]" strokeweight="1pt">
                <v:textbox>
                  <w:txbxContent>
                    <w:p w14:paraId="2E3D71EB" w14:textId="16713E2A" w:rsidR="00BB528C" w:rsidRPr="00BB528C" w:rsidRDefault="00BB528C" w:rsidP="00BB528C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BB528C">
                        <w:rPr>
                          <w:color w:val="000000" w:themeColor="text1"/>
                          <w:sz w:val="36"/>
                          <w:szCs w:val="36"/>
                        </w:rPr>
                        <w:t>Repeated pupils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72C239" wp14:editId="2628C752">
                <wp:simplePos x="0" y="0"/>
                <wp:positionH relativeFrom="column">
                  <wp:posOffset>2163535</wp:posOffset>
                </wp:positionH>
                <wp:positionV relativeFrom="paragraph">
                  <wp:posOffset>185692</wp:posOffset>
                </wp:positionV>
                <wp:extent cx="4184650" cy="1320800"/>
                <wp:effectExtent l="0" t="0" r="254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4650" cy="1320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00792D" w14:textId="45C73BE1" w:rsidR="00E455A8" w:rsidRPr="00E455A8" w:rsidRDefault="00072981" w:rsidP="00E455A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SEMH to i</w:t>
                            </w:r>
                            <w:r w:rsidR="00E455A8" w:rsidRPr="00E455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nitiate communication with an email to the Head or Senco if SEN pupil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="00E455A8" w:rsidRPr="00E455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to offer support/surgery/</w:t>
                            </w:r>
                            <w:proofErr w:type="gramStart"/>
                            <w:r w:rsidR="00E455A8" w:rsidRPr="00E455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conversation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2C239" id="Rectangle 7" o:spid="_x0000_s1030" style="position:absolute;margin-left:170.35pt;margin-top:14.6pt;width:329.5pt;height:10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" fillcolor="#c5e0b3 [1305]" strokecolor="#1f3763 [1604]" strokeweight="1pt">
                <v:textbox>
                  <w:txbxContent>
                    <w:p w14:paraId="3900792D" w14:textId="45C73BE1" w:rsidR="00E455A8" w:rsidRPr="00E455A8" w:rsidRDefault="00072981" w:rsidP="00E455A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SEMH to i</w:t>
                      </w:r>
                      <w:r w:rsidR="00E455A8" w:rsidRPr="00E455A8">
                        <w:rPr>
                          <w:color w:val="000000" w:themeColor="text1"/>
                          <w:sz w:val="32"/>
                          <w:szCs w:val="32"/>
                        </w:rPr>
                        <w:t>nitiate communication with an email to the Head or Senco if SEN pupil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="00E455A8" w:rsidRPr="00E455A8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to offer support/surgery/</w:t>
                      </w:r>
                      <w:proofErr w:type="gramStart"/>
                      <w:r w:rsidR="00E455A8" w:rsidRPr="00E455A8">
                        <w:rPr>
                          <w:color w:val="000000" w:themeColor="text1"/>
                          <w:sz w:val="32"/>
                          <w:szCs w:val="32"/>
                        </w:rPr>
                        <w:t>conversation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4EA4302" w14:textId="66C02604" w:rsidR="00E67E32" w:rsidRDefault="00E67E32" w:rsidP="00E67E32"/>
    <w:p w14:paraId="28B79D20" w14:textId="77777777" w:rsidR="00E67E32" w:rsidRDefault="00E67E32" w:rsidP="00E67E32"/>
    <w:p w14:paraId="381D76D3" w14:textId="605B5115" w:rsidR="00E67E32" w:rsidRDefault="00E67E32" w:rsidP="00E67E32"/>
    <w:p w14:paraId="3A678A0C" w14:textId="5F6AE512" w:rsidR="00BB528C" w:rsidRDefault="00BB528C"/>
    <w:p w14:paraId="5E495D6C" w14:textId="22E2CB64" w:rsidR="00BB528C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7A408E" wp14:editId="34404C6A">
                <wp:simplePos x="0" y="0"/>
                <wp:positionH relativeFrom="column">
                  <wp:posOffset>2143125</wp:posOffset>
                </wp:positionH>
                <wp:positionV relativeFrom="paragraph">
                  <wp:posOffset>226151</wp:posOffset>
                </wp:positionV>
                <wp:extent cx="4210050" cy="12954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12954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3973CD" w14:textId="67F7EAE4" w:rsidR="000475C8" w:rsidRPr="00E455A8" w:rsidRDefault="00072981" w:rsidP="000475C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SEMH to i</w:t>
                            </w:r>
                            <w:r w:rsidR="000475C8" w:rsidRPr="00E455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nitiate communication with an email to the Head or Senco if SEN pupil to offer support/surgery/</w:t>
                            </w:r>
                            <w:proofErr w:type="gramStart"/>
                            <w:r w:rsidR="000475C8" w:rsidRPr="00E455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conversation</w:t>
                            </w:r>
                            <w:proofErr w:type="gramEnd"/>
                          </w:p>
                          <w:p w14:paraId="337C3897" w14:textId="7009B0D9" w:rsidR="009956BB" w:rsidRPr="00E455A8" w:rsidRDefault="009956BB" w:rsidP="009956B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A408E" id="Rectangle 8" o:spid="_x0000_s1031" style="position:absolute;margin-left:168.75pt;margin-top:17.8pt;width:331.5pt;height:10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" fillcolor="#c5e0b4" strokecolor="#2f528f" strokeweight="1pt">
                <v:textbox>
                  <w:txbxContent>
                    <w:p w14:paraId="473973CD" w14:textId="67F7EAE4" w:rsidR="000475C8" w:rsidRPr="00E455A8" w:rsidRDefault="00072981" w:rsidP="000475C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SEMH to i</w:t>
                      </w:r>
                      <w:r w:rsidR="000475C8" w:rsidRPr="00E455A8">
                        <w:rPr>
                          <w:color w:val="000000" w:themeColor="text1"/>
                          <w:sz w:val="32"/>
                          <w:szCs w:val="32"/>
                        </w:rPr>
                        <w:t>nitiate communication with an email to the Head or Senco if SEN pupil to offer support/surgery/</w:t>
                      </w:r>
                      <w:proofErr w:type="gramStart"/>
                      <w:r w:rsidR="000475C8" w:rsidRPr="00E455A8">
                        <w:rPr>
                          <w:color w:val="000000" w:themeColor="text1"/>
                          <w:sz w:val="32"/>
                          <w:szCs w:val="32"/>
                        </w:rPr>
                        <w:t>conversation</w:t>
                      </w:r>
                      <w:proofErr w:type="gramEnd"/>
                    </w:p>
                    <w:p w14:paraId="337C3897" w14:textId="7009B0D9" w:rsidR="009956BB" w:rsidRPr="00E455A8" w:rsidRDefault="009956BB" w:rsidP="009956B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2841BA" wp14:editId="2F0D959A">
                <wp:simplePos x="0" y="0"/>
                <wp:positionH relativeFrom="margin">
                  <wp:posOffset>48986</wp:posOffset>
                </wp:positionH>
                <wp:positionV relativeFrom="paragraph">
                  <wp:posOffset>202655</wp:posOffset>
                </wp:positionV>
                <wp:extent cx="1581150" cy="1270000"/>
                <wp:effectExtent l="0" t="0" r="38100" b="25400"/>
                <wp:wrapNone/>
                <wp:docPr id="6" name="Arrow: Pen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270000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006AF" w14:textId="50F6A145" w:rsidR="009956BB" w:rsidRPr="009956BB" w:rsidRDefault="009956BB" w:rsidP="009956B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  <w:r w:rsidRPr="009956BB">
                              <w:rPr>
                                <w:sz w:val="32"/>
                                <w:szCs w:val="32"/>
                              </w:rPr>
                              <w:t>ver 4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days lost to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learning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841BA" id="Arrow: Pentagon 6" o:spid="_x0000_s1032" type="#_x0000_t15" style="position:absolute;margin-left:3.85pt;margin-top:15.95pt;width:124.5pt;height:100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" adj="12925" fillcolor="#c5e0b4" strokecolor="#2f528f" strokeweight="1pt">
                <v:textbox>
                  <w:txbxContent>
                    <w:p w14:paraId="4B9006AF" w14:textId="50F6A145" w:rsidR="009956BB" w:rsidRPr="009956BB" w:rsidRDefault="009956BB" w:rsidP="009956B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</w:t>
                      </w:r>
                      <w:r w:rsidRPr="009956BB">
                        <w:rPr>
                          <w:sz w:val="32"/>
                          <w:szCs w:val="32"/>
                        </w:rPr>
                        <w:t>ver 4</w:t>
                      </w:r>
                      <w:r>
                        <w:rPr>
                          <w:sz w:val="32"/>
                          <w:szCs w:val="32"/>
                        </w:rPr>
                        <w:t xml:space="preserve"> days lost to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learning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2EDDD0" w14:textId="0C9DCD93" w:rsidR="00BB528C" w:rsidRDefault="00BB528C"/>
    <w:p w14:paraId="4E4551A8" w14:textId="34340B37" w:rsidR="00BB528C" w:rsidRDefault="00BB528C"/>
    <w:p w14:paraId="2FD96421" w14:textId="77777777" w:rsidR="00BB528C" w:rsidRDefault="00BB528C"/>
    <w:p w14:paraId="4001286E" w14:textId="29B472D9" w:rsidR="00BB528C" w:rsidRDefault="00BB528C"/>
    <w:p w14:paraId="443AC3A0" w14:textId="14E639F0" w:rsidR="00BB528C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E099D3" wp14:editId="1DF8E225">
                <wp:simplePos x="0" y="0"/>
                <wp:positionH relativeFrom="column">
                  <wp:posOffset>2139950</wp:posOffset>
                </wp:positionH>
                <wp:positionV relativeFrom="paragraph">
                  <wp:posOffset>280126</wp:posOffset>
                </wp:positionV>
                <wp:extent cx="4235450" cy="1123950"/>
                <wp:effectExtent l="0" t="0" r="1270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0" cy="11239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1D4607" w14:textId="29B99B09" w:rsidR="009956BB" w:rsidRPr="00E455A8" w:rsidRDefault="00072981" w:rsidP="009956B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SEMH to c</w:t>
                            </w:r>
                            <w:r w:rsidR="00DE04C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ollate 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family and district </w:t>
                            </w:r>
                            <w:r w:rsidR="00DE04C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trends and </w:t>
                            </w:r>
                            <w:proofErr w:type="gramStart"/>
                            <w:r w:rsidR="00DE04C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patterns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099D3" id="Rectangle 9" o:spid="_x0000_s1033" style="position:absolute;margin-left:168.5pt;margin-top:22.05pt;width:333.5pt;height:8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" fillcolor="#c5e0b4" strokecolor="#2f528f" strokeweight="1pt">
                <v:textbox>
                  <w:txbxContent>
                    <w:p w14:paraId="011D4607" w14:textId="29B99B09" w:rsidR="009956BB" w:rsidRPr="00E455A8" w:rsidRDefault="00072981" w:rsidP="009956B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SEMH to c</w:t>
                      </w:r>
                      <w:r w:rsidR="00DE04C8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ollate 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family and district </w:t>
                      </w:r>
                      <w:r w:rsidR="00DE04C8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trends and </w:t>
                      </w:r>
                      <w:proofErr w:type="gramStart"/>
                      <w:r w:rsidR="00DE04C8">
                        <w:rPr>
                          <w:color w:val="000000" w:themeColor="text1"/>
                          <w:sz w:val="32"/>
                          <w:szCs w:val="32"/>
                        </w:rPr>
                        <w:t>patterns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08E50EF" w14:textId="0AA6B5DE" w:rsidR="00BB528C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D207A7" wp14:editId="04CA257D">
                <wp:simplePos x="0" y="0"/>
                <wp:positionH relativeFrom="margin">
                  <wp:posOffset>36285</wp:posOffset>
                </wp:positionH>
                <wp:positionV relativeFrom="paragraph">
                  <wp:posOffset>10704</wp:posOffset>
                </wp:positionV>
                <wp:extent cx="1549400" cy="1200150"/>
                <wp:effectExtent l="0" t="0" r="31750" b="19050"/>
                <wp:wrapNone/>
                <wp:docPr id="2" name="Arrow: 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0" cy="1200150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6A6FBD" w14:textId="77777777" w:rsidR="009956BB" w:rsidRPr="00DE04C8" w:rsidRDefault="009956BB" w:rsidP="009956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E04C8">
                              <w:rPr>
                                <w:sz w:val="32"/>
                                <w:szCs w:val="32"/>
                              </w:rPr>
                              <w:t>Reasons for suspensions</w:t>
                            </w:r>
                          </w:p>
                          <w:p w14:paraId="3C61620C" w14:textId="77777777" w:rsidR="009956BB" w:rsidRDefault="009956BB" w:rsidP="009956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07A7" id="Arrow: Pentagon 2" o:spid="_x0000_s1034" type="#_x0000_t15" style="position:absolute;margin-left:2.85pt;margin-top:.85pt;width:122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" adj="13234" fillcolor="#c5e0b4" strokecolor="#2f528f" strokeweight="1pt">
                <v:textbox>
                  <w:txbxContent>
                    <w:p w14:paraId="086A6FBD" w14:textId="77777777" w:rsidR="009956BB" w:rsidRPr="00DE04C8" w:rsidRDefault="009956BB" w:rsidP="009956BB">
                      <w:pPr>
                        <w:rPr>
                          <w:sz w:val="32"/>
                          <w:szCs w:val="32"/>
                        </w:rPr>
                      </w:pPr>
                      <w:r w:rsidRPr="00DE04C8">
                        <w:rPr>
                          <w:sz w:val="32"/>
                          <w:szCs w:val="32"/>
                        </w:rPr>
                        <w:t>Reasons for suspensions</w:t>
                      </w:r>
                    </w:p>
                    <w:p w14:paraId="3C61620C" w14:textId="77777777" w:rsidR="009956BB" w:rsidRDefault="009956BB" w:rsidP="009956B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693490" w14:textId="5B73FE4E" w:rsidR="00BB528C" w:rsidRDefault="00BB528C"/>
    <w:p w14:paraId="2E25B0FF" w14:textId="652B1C3C" w:rsidR="00BB528C" w:rsidRDefault="00BB528C"/>
    <w:p w14:paraId="14D517D2" w14:textId="7A7312F0" w:rsidR="00BB528C" w:rsidRDefault="00BB528C"/>
    <w:p w14:paraId="6680DFB2" w14:textId="7454B815" w:rsidR="00BB528C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723B06" wp14:editId="7EC25342">
                <wp:simplePos x="0" y="0"/>
                <wp:positionH relativeFrom="column">
                  <wp:posOffset>2129064</wp:posOffset>
                </wp:positionH>
                <wp:positionV relativeFrom="paragraph">
                  <wp:posOffset>216353</wp:posOffset>
                </wp:positionV>
                <wp:extent cx="4248150" cy="1244600"/>
                <wp:effectExtent l="0" t="0" r="1905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8150" cy="12446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330B3F" w14:textId="7FE712DE" w:rsidR="009956BB" w:rsidRPr="00E343D0" w:rsidRDefault="00072981" w:rsidP="009956BB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SEMH o</w:t>
                            </w:r>
                            <w:r w:rsidR="00CC3F78" w:rsidRPr="00E343D0">
                              <w:rPr>
                                <w:sz w:val="36"/>
                                <w:szCs w:val="36"/>
                              </w:rPr>
                              <w:t>ffer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  <w:r w:rsidR="00CC3F78" w:rsidRPr="00E343D0">
                              <w:rPr>
                                <w:sz w:val="36"/>
                                <w:szCs w:val="36"/>
                              </w:rPr>
                              <w:t xml:space="preserve"> high pupil profile meetings to support schools including a running record of the suspensions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/ possible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actions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23B06" id="Rectangle 10" o:spid="_x0000_s1035" style="position:absolute;margin-left:167.65pt;margin-top:17.05pt;width:334.5pt;height:9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" fillcolor="#c5e0b4" strokecolor="#2f528f" strokeweight="1pt">
                <v:textbox>
                  <w:txbxContent>
                    <w:p w14:paraId="0C330B3F" w14:textId="7FE712DE" w:rsidR="009956BB" w:rsidRPr="00E343D0" w:rsidRDefault="00072981" w:rsidP="009956BB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SEMH o</w:t>
                      </w:r>
                      <w:r w:rsidR="00CC3F78" w:rsidRPr="00E343D0">
                        <w:rPr>
                          <w:sz w:val="36"/>
                          <w:szCs w:val="36"/>
                        </w:rPr>
                        <w:t>ffer</w:t>
                      </w:r>
                      <w:r>
                        <w:rPr>
                          <w:sz w:val="36"/>
                          <w:szCs w:val="36"/>
                        </w:rPr>
                        <w:t>s</w:t>
                      </w:r>
                      <w:r w:rsidR="00CC3F78" w:rsidRPr="00E343D0">
                        <w:rPr>
                          <w:sz w:val="36"/>
                          <w:szCs w:val="36"/>
                        </w:rPr>
                        <w:t xml:space="preserve"> high pupil profile meetings to support schools including a running record of the suspensions</w:t>
                      </w:r>
                      <w:r>
                        <w:rPr>
                          <w:sz w:val="36"/>
                          <w:szCs w:val="36"/>
                        </w:rPr>
                        <w:t xml:space="preserve">/ possible 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actions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B5F3B6D" w14:textId="2BAA80B8" w:rsidR="00BB528C" w:rsidRDefault="004035B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7CE2C5" wp14:editId="3338D407">
                <wp:simplePos x="0" y="0"/>
                <wp:positionH relativeFrom="margin">
                  <wp:posOffset>24493</wp:posOffset>
                </wp:positionH>
                <wp:positionV relativeFrom="paragraph">
                  <wp:posOffset>9525</wp:posOffset>
                </wp:positionV>
                <wp:extent cx="1517650" cy="1244600"/>
                <wp:effectExtent l="0" t="0" r="44450" b="12700"/>
                <wp:wrapNone/>
                <wp:docPr id="5" name="Arrow: Pen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1244600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DE45B2" w14:textId="19918EC1" w:rsidR="00CC3F78" w:rsidRDefault="00CC3F78" w:rsidP="00CC3F78">
                            <w:pPr>
                              <w:jc w:val="center"/>
                            </w:pPr>
                            <w:r w:rsidRPr="00CC3F78">
                              <w:rPr>
                                <w:sz w:val="28"/>
                                <w:szCs w:val="28"/>
                              </w:rPr>
                              <w:t>High numbers of suspen</w:t>
                            </w:r>
                            <w:r w:rsidR="000475C8">
                              <w:rPr>
                                <w:sz w:val="28"/>
                                <w:szCs w:val="28"/>
                              </w:rPr>
                              <w:t>sions in a</w:t>
                            </w:r>
                            <w:r w:rsidRPr="00CC3F78">
                              <w:rPr>
                                <w:sz w:val="28"/>
                                <w:szCs w:val="28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CE2C5" id="Arrow: Pentagon 5" o:spid="_x0000_s1036" type="#_x0000_t15" style="position:absolute;margin-left:1.95pt;margin-top:.75pt;width:119.5pt;height:9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" adj="12743" fillcolor="#c5e0b4" strokecolor="#2f528f" strokeweight="1pt">
                <v:textbox>
                  <w:txbxContent>
                    <w:p w14:paraId="3ADE45B2" w14:textId="19918EC1" w:rsidR="00CC3F78" w:rsidRDefault="00CC3F78" w:rsidP="00CC3F78">
                      <w:pPr>
                        <w:jc w:val="center"/>
                      </w:pPr>
                      <w:r w:rsidRPr="00CC3F78">
                        <w:rPr>
                          <w:sz w:val="28"/>
                          <w:szCs w:val="28"/>
                        </w:rPr>
                        <w:t>High numbers of suspen</w:t>
                      </w:r>
                      <w:r w:rsidR="000475C8">
                        <w:rPr>
                          <w:sz w:val="28"/>
                          <w:szCs w:val="28"/>
                        </w:rPr>
                        <w:t>sions in a</w:t>
                      </w:r>
                      <w:r w:rsidRPr="00CC3F78">
                        <w:rPr>
                          <w:sz w:val="28"/>
                          <w:szCs w:val="28"/>
                        </w:rPr>
                        <w:t xml:space="preserve">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6B32D2" w14:textId="36C97F85" w:rsidR="00BB528C" w:rsidRDefault="00BB528C"/>
    <w:p w14:paraId="6CF826DE" w14:textId="7EEB4435" w:rsidR="00BB528C" w:rsidRDefault="00BB528C"/>
    <w:p w14:paraId="0E388BDA" w14:textId="433B45A8" w:rsidR="00DE04C8" w:rsidRDefault="00DE04C8" w:rsidP="00287521"/>
    <w:p w14:paraId="57A4DE1C" w14:textId="22A4AF46" w:rsidR="00DE04C8" w:rsidRDefault="004035BA" w:rsidP="0028752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3FFF9C" wp14:editId="28A1D3D9">
                <wp:simplePos x="0" y="0"/>
                <wp:positionH relativeFrom="column">
                  <wp:posOffset>2111829</wp:posOffset>
                </wp:positionH>
                <wp:positionV relativeFrom="paragraph">
                  <wp:posOffset>278040</wp:posOffset>
                </wp:positionV>
                <wp:extent cx="4260850" cy="1003300"/>
                <wp:effectExtent l="0" t="0" r="2540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850" cy="10033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051A69" w14:textId="32CEBAF4" w:rsidR="00E343D0" w:rsidRPr="00E343D0" w:rsidRDefault="00E343D0" w:rsidP="00E34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343D0">
                              <w:rPr>
                                <w:sz w:val="40"/>
                                <w:szCs w:val="40"/>
                              </w:rPr>
                              <w:t xml:space="preserve">Send out the unpicking tool / Transition tool for y6 </w:t>
                            </w:r>
                            <w:proofErr w:type="gramStart"/>
                            <w:r w:rsidRPr="00E343D0">
                              <w:rPr>
                                <w:sz w:val="40"/>
                                <w:szCs w:val="40"/>
                              </w:rPr>
                              <w:t>pupils</w:t>
                            </w:r>
                            <w:proofErr w:type="gramEnd"/>
                          </w:p>
                          <w:p w14:paraId="65403BC3" w14:textId="77777777" w:rsidR="009956BB" w:rsidRPr="00E455A8" w:rsidRDefault="009956BB" w:rsidP="009956B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FFF9C" id="Rectangle 11" o:spid="_x0000_s1037" style="position:absolute;margin-left:166.3pt;margin-top:21.9pt;width:335.5pt;height:7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" fillcolor="#c5e0b4" strokecolor="#2f528f" strokeweight="1pt">
                <v:textbox>
                  <w:txbxContent>
                    <w:p w14:paraId="19051A69" w14:textId="32CEBAF4" w:rsidR="00E343D0" w:rsidRPr="00E343D0" w:rsidRDefault="00E343D0" w:rsidP="00E34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E343D0">
                        <w:rPr>
                          <w:sz w:val="40"/>
                          <w:szCs w:val="40"/>
                        </w:rPr>
                        <w:t xml:space="preserve">Send out the unpicking tool / Transition tool for y6 </w:t>
                      </w:r>
                      <w:proofErr w:type="gramStart"/>
                      <w:r w:rsidRPr="00E343D0">
                        <w:rPr>
                          <w:sz w:val="40"/>
                          <w:szCs w:val="40"/>
                        </w:rPr>
                        <w:t>pupils</w:t>
                      </w:r>
                      <w:proofErr w:type="gramEnd"/>
                    </w:p>
                    <w:p w14:paraId="65403BC3" w14:textId="77777777" w:rsidR="009956BB" w:rsidRPr="00E455A8" w:rsidRDefault="009956BB" w:rsidP="009956B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1654203" w14:textId="410E8735" w:rsidR="00DE04C8" w:rsidRDefault="004035BA" w:rsidP="0028752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25959" wp14:editId="6565C109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517650" cy="965200"/>
                <wp:effectExtent l="0" t="0" r="44450" b="25400"/>
                <wp:wrapNone/>
                <wp:docPr id="3" name="Arrow: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965200"/>
                        </a:xfrm>
                        <a:prstGeom prst="homePlate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77F54F" w14:textId="729CA685" w:rsidR="00E343D0" w:rsidRPr="00E343D0" w:rsidRDefault="00E343D0" w:rsidP="00E343D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343D0">
                              <w:rPr>
                                <w:sz w:val="36"/>
                                <w:szCs w:val="36"/>
                              </w:rPr>
                              <w:t>Caseload pupils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25959" id="Arrow: Pentagon 3" o:spid="_x0000_s1038" type="#_x0000_t15" style="position:absolute;margin-left:0;margin-top:.7pt;width:119.5pt;height:7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" adj="14731" fillcolor="#c5e0b4" strokecolor="#2f528f" strokeweight="1pt">
                <v:textbox>
                  <w:txbxContent>
                    <w:p w14:paraId="5177F54F" w14:textId="729CA685" w:rsidR="00E343D0" w:rsidRPr="00E343D0" w:rsidRDefault="00E343D0" w:rsidP="00E343D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E343D0">
                        <w:rPr>
                          <w:sz w:val="36"/>
                          <w:szCs w:val="36"/>
                        </w:rPr>
                        <w:t>Caseload pupils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9EE919" w14:textId="77777777" w:rsidR="00DE04C8" w:rsidRDefault="00DE04C8" w:rsidP="00287521"/>
    <w:p w14:paraId="5D4F0FDF" w14:textId="67AD173A" w:rsidR="00DE04C8" w:rsidRDefault="00DE04C8" w:rsidP="00287521"/>
    <w:p w14:paraId="1491D38A" w14:textId="77777777" w:rsidR="004035BA" w:rsidRDefault="004035BA" w:rsidP="00287521"/>
    <w:p w14:paraId="6BE73AE1" w14:textId="35B21A22" w:rsidR="00287521" w:rsidRPr="007713DF" w:rsidRDefault="00287521" w:rsidP="007713D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E04C8">
        <w:rPr>
          <w:sz w:val="24"/>
          <w:szCs w:val="24"/>
        </w:rPr>
        <w:t xml:space="preserve">SEMH </w:t>
      </w:r>
      <w:r w:rsidR="00DE04C8" w:rsidRPr="00DE04C8">
        <w:rPr>
          <w:sz w:val="24"/>
          <w:szCs w:val="24"/>
        </w:rPr>
        <w:t xml:space="preserve">teacher </w:t>
      </w:r>
      <w:r w:rsidR="00792797">
        <w:rPr>
          <w:sz w:val="24"/>
          <w:szCs w:val="24"/>
        </w:rPr>
        <w:t>shares suspension data within the family and the district data with the Partnership</w:t>
      </w:r>
    </w:p>
    <w:p w14:paraId="1C1FB1FE" w14:textId="150BBCD4" w:rsidR="00287521" w:rsidRDefault="00287521"/>
    <w:p w14:paraId="0ED38AA9" w14:textId="2D81624A" w:rsidR="00287521" w:rsidRDefault="00287521"/>
    <w:p w14:paraId="61FBBA47" w14:textId="02A858B9" w:rsidR="00287521" w:rsidRDefault="00287521"/>
    <w:p w14:paraId="48A25D4A" w14:textId="298FFBF0" w:rsidR="00BB528C" w:rsidRDefault="00BB528C"/>
    <w:p w14:paraId="3B97F089" w14:textId="029700DA" w:rsidR="00E67E32" w:rsidRDefault="00E67E32"/>
    <w:sectPr w:rsidR="00E67E32" w:rsidSect="00E67E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65FEF"/>
    <w:multiLevelType w:val="hybridMultilevel"/>
    <w:tmpl w:val="44EC6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C20D8"/>
    <w:multiLevelType w:val="hybridMultilevel"/>
    <w:tmpl w:val="46D6E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157845">
    <w:abstractNumId w:val="1"/>
  </w:num>
  <w:num w:numId="2" w16cid:durableId="1149397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32"/>
    <w:rsid w:val="000475C8"/>
    <w:rsid w:val="000670AD"/>
    <w:rsid w:val="00072981"/>
    <w:rsid w:val="001D4EB8"/>
    <w:rsid w:val="00226405"/>
    <w:rsid w:val="00287521"/>
    <w:rsid w:val="004035BA"/>
    <w:rsid w:val="00582A75"/>
    <w:rsid w:val="007713DF"/>
    <w:rsid w:val="00792797"/>
    <w:rsid w:val="00833767"/>
    <w:rsid w:val="00857D00"/>
    <w:rsid w:val="009956BB"/>
    <w:rsid w:val="00BB528C"/>
    <w:rsid w:val="00C71E09"/>
    <w:rsid w:val="00CC3F78"/>
    <w:rsid w:val="00DE04C8"/>
    <w:rsid w:val="00DF2D1F"/>
    <w:rsid w:val="00E343D0"/>
    <w:rsid w:val="00E455A8"/>
    <w:rsid w:val="00E6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E276C"/>
  <w15:chartTrackingRefBased/>
  <w15:docId w15:val="{4B67E859-5312-486F-A4E6-DABA41DE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NCC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Keeling</dc:creator>
  <cp:keywords/>
  <dc:description/>
  <cp:lastModifiedBy>Lucie Keeling</cp:lastModifiedBy>
  <cp:revision>19</cp:revision>
  <dcterms:created xsi:type="dcterms:W3CDTF">2023-11-14T17:09:00Z</dcterms:created>
  <dcterms:modified xsi:type="dcterms:W3CDTF">2024-01-25T09:43:00Z</dcterms:modified>
</cp:coreProperties>
</file>